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1A9" w:rsidRDefault="008A31A9" w:rsidP="00107BF8">
      <w:pPr>
        <w:jc w:val="center"/>
        <w:rPr>
          <w:b/>
          <w:u w:val="single"/>
        </w:rPr>
      </w:pPr>
      <w:r>
        <w:rPr>
          <w:b/>
          <w:u w:val="single"/>
        </w:rPr>
        <w:t>BUSINESS PARTNERSHIP CONTACTS</w:t>
      </w:r>
    </w:p>
    <w:p w:rsidR="00D86221" w:rsidRPr="00D86221" w:rsidRDefault="002974E7" w:rsidP="00107BF8">
      <w:pPr>
        <w:jc w:val="center"/>
      </w:pPr>
      <w:r>
        <w:t>April 2</w:t>
      </w:r>
      <w:r w:rsidR="00E720BC">
        <w:t>1</w:t>
      </w:r>
      <w:r>
        <w:t>, 2012</w:t>
      </w:r>
      <w:r w:rsidR="00E720BC">
        <w:t xml:space="preserve"> –</w:t>
      </w:r>
      <w:r w:rsidR="00B80D28">
        <w:t xml:space="preserve"> May 18</w:t>
      </w:r>
      <w:r w:rsidR="00E720BC">
        <w:t>, 2012</w:t>
      </w:r>
    </w:p>
    <w:p w:rsidR="007C55B5" w:rsidRDefault="007C55B5" w:rsidP="008A31A9">
      <w:pPr>
        <w:rPr>
          <w:b/>
          <w:u w:val="single"/>
        </w:rPr>
      </w:pPr>
    </w:p>
    <w:p w:rsidR="008A31A9" w:rsidRPr="00F10F42" w:rsidRDefault="008A31A9" w:rsidP="008A31A9">
      <w:pPr>
        <w:rPr>
          <w:b/>
          <w:u w:val="single"/>
        </w:rPr>
      </w:pPr>
      <w:r w:rsidRPr="00F10F42">
        <w:rPr>
          <w:b/>
          <w:u w:val="single"/>
        </w:rPr>
        <w:t>Meetings Attended</w:t>
      </w:r>
      <w:r w:rsidR="00CE65D0">
        <w:rPr>
          <w:b/>
          <w:u w:val="single"/>
        </w:rPr>
        <w:t>, Events</w:t>
      </w:r>
      <w:r>
        <w:rPr>
          <w:b/>
          <w:u w:val="single"/>
        </w:rPr>
        <w:t xml:space="preserve"> &amp; Presentations:</w:t>
      </w:r>
    </w:p>
    <w:p w:rsidR="00E720BC" w:rsidRDefault="00E720BC" w:rsidP="00D61BCB">
      <w:pPr>
        <w:ind w:left="1530" w:hanging="1530"/>
      </w:pPr>
    </w:p>
    <w:p w:rsidR="00244F78" w:rsidRDefault="00E720BC" w:rsidP="00E720BC">
      <w:pPr>
        <w:ind w:left="1530" w:hanging="1530"/>
      </w:pPr>
      <w:r>
        <w:t xml:space="preserve">April 23 – Co-op student evaluations:  </w:t>
      </w:r>
      <w:proofErr w:type="spellStart"/>
      <w:r>
        <w:t>Krispy</w:t>
      </w:r>
      <w:proofErr w:type="spellEnd"/>
      <w:r>
        <w:t xml:space="preserve"> </w:t>
      </w:r>
      <w:proofErr w:type="spellStart"/>
      <w:r>
        <w:t>Kreme</w:t>
      </w:r>
      <w:proofErr w:type="spellEnd"/>
      <w:r>
        <w:t xml:space="preserve">, Signal Tech, Suburban Tool, Lord Corporation, McDonald’s Restaurant, F &amp; S Tool, Chick </w:t>
      </w:r>
      <w:proofErr w:type="spellStart"/>
      <w:r>
        <w:t>Fil</w:t>
      </w:r>
      <w:proofErr w:type="spellEnd"/>
      <w:r>
        <w:t>-A, Eat ‘n Park</w:t>
      </w:r>
    </w:p>
    <w:p w:rsidR="00E720BC" w:rsidRDefault="00E720BC" w:rsidP="00E720BC">
      <w:pPr>
        <w:ind w:left="1530" w:hanging="1530"/>
      </w:pPr>
      <w:r>
        <w:t xml:space="preserve">April 23 – Kiwanis Meeting – honoring </w:t>
      </w:r>
      <w:proofErr w:type="spellStart"/>
      <w:r>
        <w:t>Haymee</w:t>
      </w:r>
      <w:proofErr w:type="spellEnd"/>
      <w:r>
        <w:t xml:space="preserve"> </w:t>
      </w:r>
      <w:proofErr w:type="spellStart"/>
      <w:r>
        <w:t>Hurtado</w:t>
      </w:r>
      <w:proofErr w:type="spellEnd"/>
    </w:p>
    <w:p w:rsidR="00E720BC" w:rsidRDefault="00E720BC" w:rsidP="00E720BC">
      <w:pPr>
        <w:ind w:left="1530" w:hanging="1530"/>
      </w:pPr>
      <w:r>
        <w:t xml:space="preserve">April 24 – Co-op student evaluations:  Robison Elementary, Ambassador Conference Center, Franklin’s Market, </w:t>
      </w:r>
      <w:proofErr w:type="spellStart"/>
      <w:r>
        <w:t>Dahlkemper</w:t>
      </w:r>
      <w:proofErr w:type="spellEnd"/>
      <w:r>
        <w:t xml:space="preserve"> Landscaping, </w:t>
      </w:r>
      <w:proofErr w:type="spellStart"/>
      <w:r>
        <w:t>Pennbriar</w:t>
      </w:r>
      <w:proofErr w:type="spellEnd"/>
      <w:r>
        <w:t xml:space="preserve"> Child Care, Arby’s Restaurant, McDonald’s Restaurant Rt. 97, </w:t>
      </w:r>
      <w:proofErr w:type="spellStart"/>
      <w:r>
        <w:t>MicroTool</w:t>
      </w:r>
      <w:proofErr w:type="spellEnd"/>
      <w:r>
        <w:t xml:space="preserve"> Welding, C&amp;T Electric</w:t>
      </w:r>
    </w:p>
    <w:p w:rsidR="00E720BC" w:rsidRDefault="00E720BC" w:rsidP="00E720BC">
      <w:pPr>
        <w:ind w:left="1530" w:hanging="1530"/>
      </w:pPr>
      <w:r>
        <w:t>April 24 – Meet &amp; Discuss</w:t>
      </w:r>
      <w:r w:rsidR="00AA1F04">
        <w:t xml:space="preserve"> Event</w:t>
      </w:r>
    </w:p>
    <w:p w:rsidR="00E720BC" w:rsidRDefault="00AA1F04" w:rsidP="00E720BC">
      <w:pPr>
        <w:ind w:left="1530" w:hanging="1530"/>
      </w:pPr>
      <w:r>
        <w:t xml:space="preserve">April 25 – Co-op student evaluations:  Union City School District, Wood’s Dairy, UPMC </w:t>
      </w:r>
      <w:proofErr w:type="spellStart"/>
      <w:r>
        <w:t>Hamot</w:t>
      </w:r>
      <w:proofErr w:type="spellEnd"/>
      <w:r>
        <w:t xml:space="preserve">, </w:t>
      </w:r>
      <w:proofErr w:type="spellStart"/>
      <w:proofErr w:type="gramStart"/>
      <w:r>
        <w:t>ProTech</w:t>
      </w:r>
      <w:proofErr w:type="spellEnd"/>
      <w:proofErr w:type="gramEnd"/>
      <w:r>
        <w:t xml:space="preserve"> Machining</w:t>
      </w:r>
    </w:p>
    <w:p w:rsidR="00AA1F04" w:rsidRDefault="00AA1F04" w:rsidP="00E720BC">
      <w:pPr>
        <w:ind w:left="1530" w:hanging="1530"/>
      </w:pPr>
      <w:r>
        <w:t>April 25 – Co-op NOCTI Exam for DO Students</w:t>
      </w:r>
    </w:p>
    <w:p w:rsidR="00AA1F04" w:rsidRDefault="00AA1F04" w:rsidP="00E720BC">
      <w:pPr>
        <w:ind w:left="1530" w:hanging="1530"/>
      </w:pPr>
      <w:r>
        <w:t>April 26 – Co-op student evaluations:  Bufalino Enterprises, Red Balloon Day Care</w:t>
      </w:r>
    </w:p>
    <w:p w:rsidR="00AA1F04" w:rsidRDefault="00AA1F04" w:rsidP="00E720BC">
      <w:pPr>
        <w:ind w:left="1530" w:hanging="1530"/>
      </w:pPr>
      <w:r>
        <w:t>April 26 – ISO Internal Audit Meeting</w:t>
      </w:r>
    </w:p>
    <w:p w:rsidR="00AA1F04" w:rsidRDefault="00AA1F04" w:rsidP="00E720BC">
      <w:pPr>
        <w:ind w:left="1530" w:hanging="1530"/>
      </w:pPr>
      <w:r>
        <w:t>April 26 – Pick up at Teresa’s – food for dinner with teacher event</w:t>
      </w:r>
    </w:p>
    <w:p w:rsidR="00AA1F04" w:rsidRDefault="00AA1F04" w:rsidP="00E720BC">
      <w:pPr>
        <w:ind w:left="1530" w:hanging="1530"/>
      </w:pPr>
      <w:r>
        <w:t>April 26 – Dinner with Teacher event</w:t>
      </w:r>
    </w:p>
    <w:p w:rsidR="00AA1F04" w:rsidRDefault="00AA1F04" w:rsidP="00E720BC">
      <w:pPr>
        <w:ind w:left="1530" w:hanging="1530"/>
      </w:pPr>
      <w:r>
        <w:t>April 26 – JOC Meeting</w:t>
      </w:r>
    </w:p>
    <w:p w:rsidR="00AA1F04" w:rsidRDefault="00AA1F04" w:rsidP="00E720BC">
      <w:pPr>
        <w:ind w:left="1530" w:hanging="1530"/>
      </w:pPr>
      <w:r>
        <w:t xml:space="preserve">April 27 – Co-op student evaluations:  </w:t>
      </w:r>
      <w:proofErr w:type="spellStart"/>
      <w:r>
        <w:t>Panera</w:t>
      </w:r>
      <w:proofErr w:type="spellEnd"/>
      <w:r>
        <w:t xml:space="preserve"> Bread, Robinson Farms, Home Solutions, Walters Prime Cuts, Faulkner’s Market, Seymour Tool &amp; Die, JB Diner, Heritage House, Cramer Motors, McDonald’s NE</w:t>
      </w:r>
    </w:p>
    <w:p w:rsidR="00AA1F04" w:rsidRDefault="00AA1F04" w:rsidP="00E720BC">
      <w:pPr>
        <w:ind w:left="1530" w:hanging="1530"/>
      </w:pPr>
      <w:r>
        <w:t xml:space="preserve">April 30 - </w:t>
      </w:r>
      <w:r w:rsidR="00136434">
        <w:t>Meeting to sign co-op agreement with Structural Changes</w:t>
      </w:r>
    </w:p>
    <w:p w:rsidR="00136434" w:rsidRDefault="00136434" w:rsidP="00E720BC">
      <w:pPr>
        <w:ind w:left="1530" w:hanging="1530"/>
      </w:pPr>
      <w:r>
        <w:t>April 30 – Scholarship Committee Meeting</w:t>
      </w:r>
    </w:p>
    <w:p w:rsidR="00AA1F04" w:rsidRDefault="00136434" w:rsidP="00E720BC">
      <w:pPr>
        <w:ind w:left="1530" w:hanging="1530"/>
      </w:pPr>
      <w:r>
        <w:t>May 1 – National Technical Honor Society Induction Ceremony</w:t>
      </w:r>
    </w:p>
    <w:p w:rsidR="00136434" w:rsidRDefault="00136434" w:rsidP="00E720BC">
      <w:pPr>
        <w:ind w:left="1530" w:hanging="1530"/>
      </w:pPr>
      <w:r>
        <w:t xml:space="preserve">May 2 – </w:t>
      </w:r>
      <w:proofErr w:type="spellStart"/>
      <w:r>
        <w:t>SkillsUSA</w:t>
      </w:r>
      <w:proofErr w:type="spellEnd"/>
      <w:r>
        <w:t xml:space="preserve"> Meetings</w:t>
      </w:r>
    </w:p>
    <w:p w:rsidR="00136434" w:rsidRDefault="00136434" w:rsidP="00E720BC">
      <w:pPr>
        <w:ind w:left="1530" w:hanging="1530"/>
      </w:pPr>
      <w:r>
        <w:t xml:space="preserve">May 2 – Faculty </w:t>
      </w:r>
      <w:proofErr w:type="spellStart"/>
      <w:r>
        <w:t>DeBriefing</w:t>
      </w:r>
      <w:proofErr w:type="spellEnd"/>
      <w:r>
        <w:t xml:space="preserve"> – plans for EOY assessment</w:t>
      </w:r>
    </w:p>
    <w:p w:rsidR="00AA1F04" w:rsidRDefault="00136434" w:rsidP="00E720BC">
      <w:pPr>
        <w:ind w:left="1530" w:hanging="1530"/>
      </w:pPr>
      <w:r>
        <w:t>May 4 – Principal’s staff meeting</w:t>
      </w:r>
    </w:p>
    <w:p w:rsidR="00136434" w:rsidRDefault="00136434" w:rsidP="00E720BC">
      <w:pPr>
        <w:ind w:left="1530" w:hanging="1530"/>
      </w:pPr>
      <w:r>
        <w:t>May 4 – Graduation Committee Meeting</w:t>
      </w:r>
    </w:p>
    <w:p w:rsidR="00136434" w:rsidRDefault="00136434" w:rsidP="00E720BC">
      <w:pPr>
        <w:ind w:left="1530" w:hanging="1530"/>
      </w:pPr>
      <w:r>
        <w:t>May 4 – Scholarship Committee Interviews</w:t>
      </w:r>
    </w:p>
    <w:p w:rsidR="00136434" w:rsidRDefault="00136434" w:rsidP="00E720BC">
      <w:pPr>
        <w:ind w:left="1530" w:hanging="1530"/>
      </w:pPr>
      <w:r>
        <w:t xml:space="preserve">May 7 – Meeting to sign co-op agreement with </w:t>
      </w:r>
      <w:proofErr w:type="spellStart"/>
      <w:r>
        <w:t>Acutec</w:t>
      </w:r>
      <w:proofErr w:type="spellEnd"/>
    </w:p>
    <w:p w:rsidR="00136434" w:rsidRDefault="00136434" w:rsidP="00E720BC">
      <w:pPr>
        <w:ind w:left="1530" w:hanging="1530"/>
      </w:pPr>
      <w:r>
        <w:t xml:space="preserve">May 8 – Meeting to sign co-op agreement with </w:t>
      </w:r>
      <w:proofErr w:type="spellStart"/>
      <w:r>
        <w:t>Sonney’s</w:t>
      </w:r>
      <w:proofErr w:type="spellEnd"/>
      <w:r>
        <w:t xml:space="preserve"> Photography</w:t>
      </w:r>
    </w:p>
    <w:p w:rsidR="00136434" w:rsidRDefault="00136434" w:rsidP="00E720BC">
      <w:pPr>
        <w:ind w:left="1530" w:hanging="1530"/>
      </w:pPr>
      <w:r>
        <w:t>May 8 – AYES Luncheon &amp; Interviews – Bianchi Honda, Gary Miller Chrysler Jeep, Interstate Mitsubishi, New Motors</w:t>
      </w:r>
    </w:p>
    <w:p w:rsidR="00136434" w:rsidRDefault="00136434" w:rsidP="00E720BC">
      <w:pPr>
        <w:ind w:left="1530" w:hanging="1530"/>
      </w:pPr>
      <w:r>
        <w:t>May 9 – Co-op Seminar:  Diversity &amp; Conflict Resolution</w:t>
      </w:r>
    </w:p>
    <w:p w:rsidR="00B80D28" w:rsidRDefault="00B80D28" w:rsidP="00E720BC">
      <w:pPr>
        <w:ind w:left="1530" w:hanging="1530"/>
      </w:pPr>
      <w:r>
        <w:t>May 10 – Meeting to sign co-op agreements with ONEX</w:t>
      </w:r>
    </w:p>
    <w:p w:rsidR="00B80D28" w:rsidRDefault="00B80D28" w:rsidP="00E720BC">
      <w:pPr>
        <w:ind w:left="1530" w:hanging="1530"/>
      </w:pPr>
      <w:r>
        <w:t>May 10 – ISO Internal Audit Meeting</w:t>
      </w:r>
    </w:p>
    <w:p w:rsidR="00B80D28" w:rsidRDefault="00B80D28" w:rsidP="00E720BC">
      <w:pPr>
        <w:ind w:left="1530" w:hanging="1530"/>
      </w:pPr>
      <w:r>
        <w:t>May 10 – Scholarship Committee Interviews</w:t>
      </w:r>
    </w:p>
    <w:p w:rsidR="00B80D28" w:rsidRDefault="00B80D28" w:rsidP="00E720BC">
      <w:pPr>
        <w:ind w:left="1530" w:hanging="1530"/>
      </w:pPr>
      <w:r>
        <w:t>May 10 – End of the Year Assessment Meeting</w:t>
      </w:r>
    </w:p>
    <w:p w:rsidR="00B80D28" w:rsidRDefault="00B80D28" w:rsidP="00E720BC">
      <w:pPr>
        <w:ind w:left="1530" w:hanging="1530"/>
      </w:pPr>
      <w:r>
        <w:t>May 11 – Scholarship Committee Interviews</w:t>
      </w:r>
    </w:p>
    <w:p w:rsidR="00B80D28" w:rsidRDefault="00B80D28" w:rsidP="00E720BC">
      <w:pPr>
        <w:ind w:left="1530" w:hanging="1530"/>
      </w:pPr>
      <w:r>
        <w:t>May 14 – AYES Intern Training</w:t>
      </w:r>
    </w:p>
    <w:p w:rsidR="00B80D28" w:rsidRDefault="00B80D28" w:rsidP="00E720BC">
      <w:pPr>
        <w:ind w:left="1530" w:hanging="1530"/>
      </w:pPr>
      <w:r>
        <w:t>May 15 – AYES Mentor Training</w:t>
      </w:r>
    </w:p>
    <w:p w:rsidR="00B80D28" w:rsidRDefault="00B80D28" w:rsidP="00E720BC">
      <w:pPr>
        <w:ind w:left="1530" w:hanging="1530"/>
      </w:pPr>
      <w:r>
        <w:t>May 16 – Erie Together Meeting</w:t>
      </w:r>
    </w:p>
    <w:p w:rsidR="00B80D28" w:rsidRDefault="00B80D28" w:rsidP="00E720BC">
      <w:pPr>
        <w:ind w:left="1530" w:hanging="1530"/>
      </w:pPr>
      <w:r>
        <w:t>May 16 – Networking Portfolio Reviews</w:t>
      </w:r>
    </w:p>
    <w:p w:rsidR="00B80D28" w:rsidRDefault="00B80D28" w:rsidP="00E720BC">
      <w:pPr>
        <w:ind w:left="1530" w:hanging="1530"/>
      </w:pPr>
      <w:r>
        <w:t xml:space="preserve">May 17 – </w:t>
      </w:r>
      <w:proofErr w:type="spellStart"/>
      <w:r>
        <w:t>CareerLink</w:t>
      </w:r>
      <w:proofErr w:type="spellEnd"/>
      <w:r>
        <w:t xml:space="preserve"> Orientation Session</w:t>
      </w:r>
    </w:p>
    <w:p w:rsidR="00B80D28" w:rsidRDefault="00B80D28" w:rsidP="00E720BC">
      <w:pPr>
        <w:ind w:left="1530" w:hanging="1530"/>
      </w:pPr>
      <w:r>
        <w:lastRenderedPageBreak/>
        <w:t>May 17 – Scholarship Committee Interviews</w:t>
      </w:r>
    </w:p>
    <w:p w:rsidR="00B80D28" w:rsidRDefault="00B80D28" w:rsidP="00E720BC">
      <w:pPr>
        <w:ind w:left="1530" w:hanging="1530"/>
      </w:pPr>
      <w:r>
        <w:t>May 17 – ADS &amp; CUA Portfolio Reviews</w:t>
      </w:r>
    </w:p>
    <w:p w:rsidR="00B80D28" w:rsidRDefault="00B80D28" w:rsidP="00E720BC">
      <w:pPr>
        <w:ind w:left="1530" w:hanging="1530"/>
      </w:pPr>
      <w:r>
        <w:t>May 18 – Principal’s staff meeting</w:t>
      </w:r>
    </w:p>
    <w:p w:rsidR="00B80D28" w:rsidRDefault="00B80D28" w:rsidP="00E720BC">
      <w:pPr>
        <w:ind w:left="1530" w:hanging="1530"/>
      </w:pPr>
      <w:r>
        <w:t>May 18 – Western PA Cooperative Association Meeting</w:t>
      </w:r>
    </w:p>
    <w:p w:rsidR="00136434" w:rsidRPr="00E720BC" w:rsidRDefault="00136434" w:rsidP="00E720BC">
      <w:pPr>
        <w:ind w:left="1530" w:hanging="1530"/>
      </w:pPr>
      <w:r>
        <w:t xml:space="preserve"> </w:t>
      </w:r>
    </w:p>
    <w:p w:rsidR="008A31A9" w:rsidRPr="00C93B16" w:rsidRDefault="008A31A9" w:rsidP="0028655C">
      <w:r w:rsidRPr="00830706">
        <w:rPr>
          <w:b/>
          <w:u w:val="single"/>
        </w:rPr>
        <w:t>Employers C</w:t>
      </w:r>
      <w:r>
        <w:rPr>
          <w:b/>
          <w:u w:val="single"/>
        </w:rPr>
        <w:t>ontacting ECTS</w:t>
      </w:r>
      <w:r w:rsidRPr="00830706">
        <w:rPr>
          <w:b/>
          <w:u w:val="single"/>
        </w:rPr>
        <w:t xml:space="preserve"> for Potential Employees</w:t>
      </w:r>
    </w:p>
    <w:p w:rsidR="00CA24E8" w:rsidRDefault="00CA24E8" w:rsidP="00CA24E8">
      <w:pPr>
        <w:ind w:left="720" w:hanging="720"/>
      </w:pPr>
    </w:p>
    <w:p w:rsidR="00B80D28" w:rsidRDefault="00B80D28" w:rsidP="00CA24E8">
      <w:pPr>
        <w:ind w:left="720" w:hanging="720"/>
      </w:pPr>
      <w:proofErr w:type="gramStart"/>
      <w:r>
        <w:t>ECTS Maintenance Dept.</w:t>
      </w:r>
      <w:proofErr w:type="gramEnd"/>
      <w:r>
        <w:tab/>
      </w:r>
      <w:r>
        <w:tab/>
      </w:r>
      <w:r>
        <w:tab/>
        <w:t>Al’s Auto Trim &amp; Upholstery</w:t>
      </w:r>
    </w:p>
    <w:p w:rsidR="00B80D28" w:rsidRDefault="00B80D28" w:rsidP="00CA24E8">
      <w:pPr>
        <w:ind w:left="720" w:hanging="720"/>
      </w:pPr>
      <w:r>
        <w:t>Red Balloon Day Care Center</w:t>
      </w:r>
      <w:r>
        <w:tab/>
      </w:r>
      <w:r>
        <w:tab/>
      </w:r>
      <w:r>
        <w:tab/>
        <w:t>ONEX, Inc.</w:t>
      </w:r>
    </w:p>
    <w:p w:rsidR="00B80D28" w:rsidRDefault="00B80D28" w:rsidP="00CA24E8">
      <w:pPr>
        <w:ind w:left="720" w:hanging="720"/>
      </w:pPr>
      <w:r>
        <w:t>Fletcher Construction</w:t>
      </w:r>
      <w:r>
        <w:tab/>
      </w:r>
      <w:r>
        <w:tab/>
      </w:r>
      <w:r>
        <w:tab/>
      </w:r>
      <w:r>
        <w:tab/>
        <w:t>FPE Life Sciences</w:t>
      </w:r>
    </w:p>
    <w:p w:rsidR="00B80D28" w:rsidRDefault="00B80D28" w:rsidP="00CA24E8">
      <w:pPr>
        <w:ind w:left="720" w:hanging="720"/>
      </w:pPr>
      <w:proofErr w:type="spellStart"/>
      <w:r>
        <w:t>Gindy’s</w:t>
      </w:r>
      <w:proofErr w:type="spellEnd"/>
      <w:r>
        <w:t xml:space="preserve"> Tire Warehouse</w:t>
      </w:r>
      <w:r>
        <w:tab/>
      </w:r>
      <w:r>
        <w:tab/>
      </w:r>
      <w:r>
        <w:tab/>
        <w:t>Lake City Industries</w:t>
      </w:r>
    </w:p>
    <w:p w:rsidR="00B80D28" w:rsidRDefault="00D67AED" w:rsidP="00CA24E8">
      <w:pPr>
        <w:ind w:left="720" w:hanging="720"/>
      </w:pPr>
      <w:r>
        <w:t xml:space="preserve">WJET-TV </w:t>
      </w:r>
      <w:r>
        <w:tab/>
      </w:r>
      <w:r>
        <w:tab/>
      </w:r>
      <w:r>
        <w:tab/>
      </w:r>
      <w:r>
        <w:tab/>
      </w:r>
      <w:r>
        <w:tab/>
        <w:t>Scott Enterprises</w:t>
      </w:r>
    </w:p>
    <w:p w:rsidR="00D67AED" w:rsidRDefault="00D67AED" w:rsidP="00CA24E8">
      <w:pPr>
        <w:ind w:left="720" w:hanging="720"/>
      </w:pPr>
      <w:r>
        <w:t>Career Services Temp Agency</w:t>
      </w:r>
      <w:r>
        <w:tab/>
      </w:r>
      <w:r>
        <w:tab/>
        <w:t>Mercyhurst NE</w:t>
      </w:r>
    </w:p>
    <w:p w:rsidR="00B80D28" w:rsidRDefault="00D67AED" w:rsidP="00CA24E8">
      <w:pPr>
        <w:ind w:left="720" w:hanging="720"/>
      </w:pPr>
      <w:r>
        <w:t>American Hollow Boring</w:t>
      </w:r>
      <w:r>
        <w:tab/>
      </w:r>
      <w:r>
        <w:tab/>
      </w:r>
      <w:r>
        <w:tab/>
        <w:t>RVS Plumbing</w:t>
      </w:r>
    </w:p>
    <w:p w:rsidR="00D67AED" w:rsidRDefault="00D67AED" w:rsidP="00CA24E8">
      <w:pPr>
        <w:ind w:left="720" w:hanging="720"/>
      </w:pPr>
    </w:p>
    <w:p w:rsidR="00D67AED" w:rsidRDefault="00D67AED" w:rsidP="00CA24E8">
      <w:pPr>
        <w:ind w:left="720" w:hanging="720"/>
      </w:pPr>
    </w:p>
    <w:p w:rsidR="0092188C" w:rsidRDefault="0092188C" w:rsidP="0092188C">
      <w:pPr>
        <w:rPr>
          <w:b/>
          <w:u w:val="single"/>
        </w:rPr>
      </w:pPr>
      <w:r w:rsidRPr="00E85B6D">
        <w:rPr>
          <w:b/>
          <w:u w:val="single"/>
        </w:rPr>
        <w:t xml:space="preserve">Employers Contacted for </w:t>
      </w:r>
      <w:r>
        <w:rPr>
          <w:b/>
          <w:u w:val="single"/>
        </w:rPr>
        <w:t xml:space="preserve">Employer Luncheon, Competition Judging, OAC Membership, Guest Speakers, Work Experience or Job </w:t>
      </w:r>
      <w:r w:rsidRPr="00E85B6D">
        <w:rPr>
          <w:b/>
          <w:u w:val="single"/>
        </w:rPr>
        <w:t>Openings</w:t>
      </w:r>
    </w:p>
    <w:p w:rsidR="0092188C" w:rsidRDefault="0092188C" w:rsidP="0092188C"/>
    <w:p w:rsidR="00D67AED" w:rsidRDefault="00D67AED" w:rsidP="0092188C">
      <w:r>
        <w:t>Beacon Lubricants</w:t>
      </w:r>
      <w:r>
        <w:tab/>
      </w:r>
      <w:r>
        <w:tab/>
      </w:r>
      <w:r>
        <w:tab/>
      </w:r>
      <w:r>
        <w:tab/>
      </w:r>
      <w:proofErr w:type="spellStart"/>
      <w:r>
        <w:t>Ridg</w:t>
      </w:r>
      <w:proofErr w:type="spellEnd"/>
      <w:r>
        <w:t>-U-</w:t>
      </w:r>
      <w:proofErr w:type="spellStart"/>
      <w:r>
        <w:t>Rak</w:t>
      </w:r>
      <w:proofErr w:type="spellEnd"/>
    </w:p>
    <w:p w:rsidR="00D67AED" w:rsidRDefault="00D67AED" w:rsidP="0092188C"/>
    <w:p w:rsidR="00D67AED" w:rsidRDefault="00D67AED" w:rsidP="0092188C"/>
    <w:p w:rsidR="00D67AED" w:rsidRDefault="00D67AED" w:rsidP="0092188C"/>
    <w:p w:rsidR="0092188C" w:rsidRDefault="0092188C" w:rsidP="0092188C"/>
    <w:p w:rsidR="0092188C" w:rsidRDefault="0092188C" w:rsidP="0092188C"/>
    <w:sectPr w:rsidR="0092188C" w:rsidSect="00217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567" w:rsidRDefault="00A44567" w:rsidP="00747B85">
      <w:r>
        <w:separator/>
      </w:r>
    </w:p>
  </w:endnote>
  <w:endnote w:type="continuationSeparator" w:id="0">
    <w:p w:rsidR="00A44567" w:rsidRDefault="00A44567" w:rsidP="00747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567" w:rsidRDefault="00A44567" w:rsidP="00747B85">
      <w:r>
        <w:separator/>
      </w:r>
    </w:p>
  </w:footnote>
  <w:footnote w:type="continuationSeparator" w:id="0">
    <w:p w:rsidR="00A44567" w:rsidRDefault="00A44567" w:rsidP="00747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C4A24"/>
    <w:multiLevelType w:val="hybridMultilevel"/>
    <w:tmpl w:val="0D5860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168A4"/>
    <w:multiLevelType w:val="hybridMultilevel"/>
    <w:tmpl w:val="00D07C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363C4"/>
    <w:multiLevelType w:val="hybridMultilevel"/>
    <w:tmpl w:val="CA76B7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52F58"/>
    <w:multiLevelType w:val="hybridMultilevel"/>
    <w:tmpl w:val="45BE1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69F"/>
    <w:rsid w:val="00000931"/>
    <w:rsid w:val="0000378B"/>
    <w:rsid w:val="00006DB7"/>
    <w:rsid w:val="0003042A"/>
    <w:rsid w:val="00030FEA"/>
    <w:rsid w:val="00033B18"/>
    <w:rsid w:val="000369E5"/>
    <w:rsid w:val="000455A1"/>
    <w:rsid w:val="00061D3B"/>
    <w:rsid w:val="000662D2"/>
    <w:rsid w:val="00067B1C"/>
    <w:rsid w:val="0009576C"/>
    <w:rsid w:val="000A6335"/>
    <w:rsid w:val="000B1AEB"/>
    <w:rsid w:val="000B2117"/>
    <w:rsid w:val="000B4831"/>
    <w:rsid w:val="000C04C3"/>
    <w:rsid w:val="000E4453"/>
    <w:rsid w:val="000F6AE3"/>
    <w:rsid w:val="00106718"/>
    <w:rsid w:val="00107BF8"/>
    <w:rsid w:val="00116E47"/>
    <w:rsid w:val="00117289"/>
    <w:rsid w:val="00121570"/>
    <w:rsid w:val="00131E9E"/>
    <w:rsid w:val="00136434"/>
    <w:rsid w:val="001445AF"/>
    <w:rsid w:val="00144A95"/>
    <w:rsid w:val="00150BD7"/>
    <w:rsid w:val="0017019F"/>
    <w:rsid w:val="0017297F"/>
    <w:rsid w:val="00183F76"/>
    <w:rsid w:val="001876C5"/>
    <w:rsid w:val="001903E6"/>
    <w:rsid w:val="00194BB6"/>
    <w:rsid w:val="001C63C4"/>
    <w:rsid w:val="001D7D09"/>
    <w:rsid w:val="001E096D"/>
    <w:rsid w:val="001E6423"/>
    <w:rsid w:val="002054B9"/>
    <w:rsid w:val="00217D2C"/>
    <w:rsid w:val="00227890"/>
    <w:rsid w:val="0023286C"/>
    <w:rsid w:val="00235163"/>
    <w:rsid w:val="00244F78"/>
    <w:rsid w:val="0028655C"/>
    <w:rsid w:val="002974E7"/>
    <w:rsid w:val="002A6D71"/>
    <w:rsid w:val="002D5CF2"/>
    <w:rsid w:val="002E70ED"/>
    <w:rsid w:val="00310B00"/>
    <w:rsid w:val="0034674E"/>
    <w:rsid w:val="003613B6"/>
    <w:rsid w:val="0036710A"/>
    <w:rsid w:val="003870A2"/>
    <w:rsid w:val="00387636"/>
    <w:rsid w:val="003A71D0"/>
    <w:rsid w:val="003E5F4F"/>
    <w:rsid w:val="003F1E42"/>
    <w:rsid w:val="004043CD"/>
    <w:rsid w:val="004218DE"/>
    <w:rsid w:val="004266F7"/>
    <w:rsid w:val="00442342"/>
    <w:rsid w:val="00444B31"/>
    <w:rsid w:val="0044770B"/>
    <w:rsid w:val="00454748"/>
    <w:rsid w:val="00466A53"/>
    <w:rsid w:val="004A4BF6"/>
    <w:rsid w:val="004B74A1"/>
    <w:rsid w:val="004C09A4"/>
    <w:rsid w:val="004E4B5B"/>
    <w:rsid w:val="004E4B78"/>
    <w:rsid w:val="004F37A0"/>
    <w:rsid w:val="004F4CB0"/>
    <w:rsid w:val="00505E6A"/>
    <w:rsid w:val="00507950"/>
    <w:rsid w:val="00516506"/>
    <w:rsid w:val="005201E2"/>
    <w:rsid w:val="00525FB6"/>
    <w:rsid w:val="00533A5A"/>
    <w:rsid w:val="00544386"/>
    <w:rsid w:val="00550B8B"/>
    <w:rsid w:val="005521F5"/>
    <w:rsid w:val="005A33D2"/>
    <w:rsid w:val="005B02E9"/>
    <w:rsid w:val="005B7617"/>
    <w:rsid w:val="005C66D3"/>
    <w:rsid w:val="005D1694"/>
    <w:rsid w:val="005D3AE3"/>
    <w:rsid w:val="005D58B9"/>
    <w:rsid w:val="005F22C9"/>
    <w:rsid w:val="005F5965"/>
    <w:rsid w:val="00630E7C"/>
    <w:rsid w:val="00674240"/>
    <w:rsid w:val="00683680"/>
    <w:rsid w:val="00692F5C"/>
    <w:rsid w:val="006A12AD"/>
    <w:rsid w:val="006A1BA1"/>
    <w:rsid w:val="006A78FB"/>
    <w:rsid w:val="006B1DD4"/>
    <w:rsid w:val="006B4C26"/>
    <w:rsid w:val="006D2D49"/>
    <w:rsid w:val="006D2ECA"/>
    <w:rsid w:val="006D5B83"/>
    <w:rsid w:val="006E669F"/>
    <w:rsid w:val="006F069E"/>
    <w:rsid w:val="006F396B"/>
    <w:rsid w:val="00716D87"/>
    <w:rsid w:val="007217FA"/>
    <w:rsid w:val="0074681D"/>
    <w:rsid w:val="00747B85"/>
    <w:rsid w:val="00756531"/>
    <w:rsid w:val="0078657E"/>
    <w:rsid w:val="00797B7B"/>
    <w:rsid w:val="007A62EF"/>
    <w:rsid w:val="007B28B0"/>
    <w:rsid w:val="007C55B5"/>
    <w:rsid w:val="007E58E2"/>
    <w:rsid w:val="007F2515"/>
    <w:rsid w:val="007F2F2F"/>
    <w:rsid w:val="00800DA5"/>
    <w:rsid w:val="00806CFE"/>
    <w:rsid w:val="00814DEB"/>
    <w:rsid w:val="00820C6B"/>
    <w:rsid w:val="00830706"/>
    <w:rsid w:val="0084451B"/>
    <w:rsid w:val="0085357D"/>
    <w:rsid w:val="00865CB1"/>
    <w:rsid w:val="00867E70"/>
    <w:rsid w:val="00870196"/>
    <w:rsid w:val="008A3037"/>
    <w:rsid w:val="008A31A9"/>
    <w:rsid w:val="008C48B5"/>
    <w:rsid w:val="008D4596"/>
    <w:rsid w:val="008E4F39"/>
    <w:rsid w:val="008F4BB1"/>
    <w:rsid w:val="00907F7D"/>
    <w:rsid w:val="0092188C"/>
    <w:rsid w:val="00922531"/>
    <w:rsid w:val="00941564"/>
    <w:rsid w:val="00945750"/>
    <w:rsid w:val="00952BC4"/>
    <w:rsid w:val="00953FAC"/>
    <w:rsid w:val="00963304"/>
    <w:rsid w:val="00994B31"/>
    <w:rsid w:val="00996374"/>
    <w:rsid w:val="009A3F78"/>
    <w:rsid w:val="009B3336"/>
    <w:rsid w:val="009D7B2F"/>
    <w:rsid w:val="009E696E"/>
    <w:rsid w:val="009F0F1B"/>
    <w:rsid w:val="009F38F6"/>
    <w:rsid w:val="009F67C3"/>
    <w:rsid w:val="00A44567"/>
    <w:rsid w:val="00A52E01"/>
    <w:rsid w:val="00A561C3"/>
    <w:rsid w:val="00A7633E"/>
    <w:rsid w:val="00A76ED8"/>
    <w:rsid w:val="00A81ED3"/>
    <w:rsid w:val="00A86B9B"/>
    <w:rsid w:val="00AA1F04"/>
    <w:rsid w:val="00AC553E"/>
    <w:rsid w:val="00AD018F"/>
    <w:rsid w:val="00AD16EC"/>
    <w:rsid w:val="00AE15D4"/>
    <w:rsid w:val="00AE3BD5"/>
    <w:rsid w:val="00B108FA"/>
    <w:rsid w:val="00B162C1"/>
    <w:rsid w:val="00B32F41"/>
    <w:rsid w:val="00B32F70"/>
    <w:rsid w:val="00B33613"/>
    <w:rsid w:val="00B34ECB"/>
    <w:rsid w:val="00B603D2"/>
    <w:rsid w:val="00B607B6"/>
    <w:rsid w:val="00B679A0"/>
    <w:rsid w:val="00B73EDD"/>
    <w:rsid w:val="00B80D28"/>
    <w:rsid w:val="00B83D99"/>
    <w:rsid w:val="00B929D4"/>
    <w:rsid w:val="00BA1DD0"/>
    <w:rsid w:val="00BA6727"/>
    <w:rsid w:val="00BA7AED"/>
    <w:rsid w:val="00BC382A"/>
    <w:rsid w:val="00BC405B"/>
    <w:rsid w:val="00BC6B8B"/>
    <w:rsid w:val="00BE1364"/>
    <w:rsid w:val="00BE554A"/>
    <w:rsid w:val="00C038BF"/>
    <w:rsid w:val="00C22169"/>
    <w:rsid w:val="00C305E1"/>
    <w:rsid w:val="00C47BD8"/>
    <w:rsid w:val="00C642F2"/>
    <w:rsid w:val="00C643E6"/>
    <w:rsid w:val="00C76353"/>
    <w:rsid w:val="00C8645C"/>
    <w:rsid w:val="00C878C9"/>
    <w:rsid w:val="00C93B16"/>
    <w:rsid w:val="00CA24E8"/>
    <w:rsid w:val="00CB5790"/>
    <w:rsid w:val="00CC370D"/>
    <w:rsid w:val="00CE05AF"/>
    <w:rsid w:val="00CE19E1"/>
    <w:rsid w:val="00CE637F"/>
    <w:rsid w:val="00CE65D0"/>
    <w:rsid w:val="00D02F05"/>
    <w:rsid w:val="00D035EF"/>
    <w:rsid w:val="00D06B63"/>
    <w:rsid w:val="00D1130B"/>
    <w:rsid w:val="00D220CF"/>
    <w:rsid w:val="00D27664"/>
    <w:rsid w:val="00D33940"/>
    <w:rsid w:val="00D43B4A"/>
    <w:rsid w:val="00D52775"/>
    <w:rsid w:val="00D6028B"/>
    <w:rsid w:val="00D60C0D"/>
    <w:rsid w:val="00D61BCB"/>
    <w:rsid w:val="00D64ABE"/>
    <w:rsid w:val="00D67AED"/>
    <w:rsid w:val="00D724FD"/>
    <w:rsid w:val="00D81D8F"/>
    <w:rsid w:val="00D86221"/>
    <w:rsid w:val="00D905AC"/>
    <w:rsid w:val="00DA2224"/>
    <w:rsid w:val="00DA6CFB"/>
    <w:rsid w:val="00DB60B5"/>
    <w:rsid w:val="00DC1FC0"/>
    <w:rsid w:val="00DC2FDF"/>
    <w:rsid w:val="00DC3B00"/>
    <w:rsid w:val="00DC404D"/>
    <w:rsid w:val="00DC7FA3"/>
    <w:rsid w:val="00DD5C34"/>
    <w:rsid w:val="00DF2796"/>
    <w:rsid w:val="00DF47FA"/>
    <w:rsid w:val="00DF70E1"/>
    <w:rsid w:val="00DF7467"/>
    <w:rsid w:val="00E06570"/>
    <w:rsid w:val="00E206BD"/>
    <w:rsid w:val="00E333EB"/>
    <w:rsid w:val="00E720BC"/>
    <w:rsid w:val="00E85B6D"/>
    <w:rsid w:val="00EA416C"/>
    <w:rsid w:val="00EB516B"/>
    <w:rsid w:val="00EC2C8A"/>
    <w:rsid w:val="00ED0E63"/>
    <w:rsid w:val="00F10F42"/>
    <w:rsid w:val="00F17A8F"/>
    <w:rsid w:val="00F26486"/>
    <w:rsid w:val="00F27C84"/>
    <w:rsid w:val="00F3337F"/>
    <w:rsid w:val="00F52ED8"/>
    <w:rsid w:val="00F56275"/>
    <w:rsid w:val="00F81BF2"/>
    <w:rsid w:val="00F864BD"/>
    <w:rsid w:val="00FD7CEA"/>
    <w:rsid w:val="00FF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747B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47B85"/>
    <w:rPr>
      <w:sz w:val="24"/>
      <w:szCs w:val="24"/>
    </w:rPr>
  </w:style>
  <w:style w:type="paragraph" w:styleId="Footer">
    <w:name w:val="footer"/>
    <w:basedOn w:val="Normal"/>
    <w:link w:val="FooterChar"/>
    <w:rsid w:val="00747B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47B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PARTNERSHIPS CONTACTS</vt:lpstr>
    </vt:vector>
  </TitlesOfParts>
  <Company>Erie County Technical School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PARTNERSHIPS CONTACTS</dc:title>
  <dc:creator>eshaffer</dc:creator>
  <cp:lastModifiedBy>Erie County Technical School</cp:lastModifiedBy>
  <cp:revision>2</cp:revision>
  <cp:lastPrinted>2011-05-17T17:29:00Z</cp:lastPrinted>
  <dcterms:created xsi:type="dcterms:W3CDTF">2012-05-16T19:43:00Z</dcterms:created>
  <dcterms:modified xsi:type="dcterms:W3CDTF">2012-05-16T19:43:00Z</dcterms:modified>
</cp:coreProperties>
</file>